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B3292" w14:textId="02849817" w:rsidR="00526F38" w:rsidRDefault="00526F38" w:rsidP="00526F38">
      <w:r>
        <w:t xml:space="preserve">                                                                                                         </w:t>
      </w:r>
    </w:p>
    <w:p w14:paraId="112FDA77" w14:textId="77777777" w:rsidR="00526F38" w:rsidRDefault="00526F38" w:rsidP="00526F38">
      <w:r>
        <w:t>………………………………..</w:t>
      </w:r>
    </w:p>
    <w:p w14:paraId="790CDFBB" w14:textId="2AF013D2" w:rsidR="00526F38" w:rsidRDefault="00526F38" w:rsidP="00526F38">
      <w:r>
        <w:t xml:space="preserve">Nazwa firmy                                                      </w:t>
      </w:r>
    </w:p>
    <w:p w14:paraId="7DEFEFF5" w14:textId="77777777" w:rsidR="00526F38" w:rsidRPr="00526F38" w:rsidRDefault="00526F38" w:rsidP="00526F38">
      <w:pPr>
        <w:rPr>
          <w:b/>
          <w:bCs/>
        </w:rPr>
      </w:pPr>
      <w:r w:rsidRPr="00526F38">
        <w:rPr>
          <w:b/>
          <w:bCs/>
        </w:rPr>
        <w:t>Gmina Reszel</w:t>
      </w:r>
    </w:p>
    <w:p w14:paraId="78D580E9" w14:textId="77777777" w:rsidR="00526F38" w:rsidRPr="00526F38" w:rsidRDefault="00526F38" w:rsidP="00526F38">
      <w:pPr>
        <w:rPr>
          <w:b/>
          <w:bCs/>
        </w:rPr>
      </w:pPr>
      <w:r w:rsidRPr="00526F38">
        <w:rPr>
          <w:b/>
          <w:bCs/>
        </w:rPr>
        <w:t>Ul. Rynek 24, 11-440 Reszel</w:t>
      </w:r>
    </w:p>
    <w:p w14:paraId="31BF750A" w14:textId="77777777" w:rsidR="00526F38" w:rsidRDefault="00526F38" w:rsidP="00526F38">
      <w:r>
        <w:t xml:space="preserve">                                                                     </w:t>
      </w:r>
    </w:p>
    <w:p w14:paraId="18F9C6FE" w14:textId="77777777" w:rsidR="00526F38" w:rsidRPr="00166567" w:rsidRDefault="00526F38" w:rsidP="00526F38">
      <w:pPr>
        <w:jc w:val="center"/>
        <w:rPr>
          <w:b/>
          <w:bCs/>
        </w:rPr>
      </w:pPr>
      <w:r w:rsidRPr="00166567">
        <w:rPr>
          <w:b/>
          <w:bCs/>
        </w:rPr>
        <w:t>FORMULARZ OFERTOWY</w:t>
      </w:r>
    </w:p>
    <w:p w14:paraId="4153C741" w14:textId="77777777" w:rsidR="00526F38" w:rsidRDefault="00526F38" w:rsidP="00526F38">
      <w:r>
        <w:t xml:space="preserve">                                        </w:t>
      </w:r>
    </w:p>
    <w:p w14:paraId="69F6933E" w14:textId="4C3D279B" w:rsidR="00526F38" w:rsidRDefault="00526F38" w:rsidP="00526F38">
      <w:r>
        <w:t xml:space="preserve">Nawiązując do ogłoszenia o zamówieniu na: </w:t>
      </w:r>
    </w:p>
    <w:p w14:paraId="287E1F5A" w14:textId="365A9474" w:rsidR="00526F38" w:rsidRDefault="00526F38" w:rsidP="00756467">
      <w:pPr>
        <w:pStyle w:val="paragraf"/>
        <w:shd w:val="clear" w:color="auto" w:fill="FFFFFF"/>
        <w:ind w:left="360" w:firstLine="0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756467">
        <w:rPr>
          <w:rFonts w:asciiTheme="minorHAnsi" w:hAnsiTheme="minorHAnsi" w:cstheme="minorHAnsi"/>
        </w:rPr>
        <w:t>Opracowanie dokumentacji projektowej dla zadania pn. „</w:t>
      </w:r>
      <w:r w:rsidRPr="00756467">
        <w:rPr>
          <w:rFonts w:asciiTheme="minorHAnsi" w:hAnsiTheme="minorHAnsi" w:cstheme="minorHAnsi"/>
          <w:sz w:val="22"/>
          <w:szCs w:val="22"/>
        </w:rPr>
        <w:t xml:space="preserve">„ </w:t>
      </w:r>
      <w:r w:rsidRPr="00756467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Rozbudowa drogi wojewódzkiej nr 590 w zakresie chodnika na odcinku Gudniki – Reszel od km około 28+712 do km około 29+591 - opracowanie dokumentacji projektowej „</w:t>
      </w:r>
    </w:p>
    <w:p w14:paraId="6B1868EE" w14:textId="77777777" w:rsidR="00756467" w:rsidRPr="00756467" w:rsidRDefault="00756467" w:rsidP="00756467">
      <w:pPr>
        <w:pStyle w:val="paragraf"/>
        <w:shd w:val="clear" w:color="auto" w:fill="FFFFFF"/>
        <w:ind w:left="36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98585E8" w14:textId="77777777" w:rsidR="00526F38" w:rsidRDefault="00526F38" w:rsidP="00526F38">
      <w:r>
        <w:t>1.</w:t>
      </w:r>
      <w:r>
        <w:tab/>
        <w:t xml:space="preserve">SKAŁADAM OFERTĘ na wykonanie przedmiotu zamówienia określonego w ogłoszeniu (zapytaniu ofertowym – specyfikacja techniczna) zamieszczonym na stronie Zamawiającego </w:t>
      </w:r>
    </w:p>
    <w:p w14:paraId="626ED053" w14:textId="77777777" w:rsidR="00526F38" w:rsidRDefault="00526F38" w:rsidP="00526F38">
      <w:r>
        <w:t>2.</w:t>
      </w:r>
      <w:r>
        <w:tab/>
        <w:t>OŚWIADCZAM, że zapoznałem się z opisem przedmiotu zamówienia i nie wnoszę do niego zastrzeżeń.</w:t>
      </w:r>
    </w:p>
    <w:p w14:paraId="503ADF16" w14:textId="77777777" w:rsidR="00526F38" w:rsidRDefault="00526F38" w:rsidP="00526F38">
      <w:r>
        <w:t>3.</w:t>
      </w:r>
      <w:r>
        <w:tab/>
        <w:t>OFERUJĘ wykonanie przedmiotu zamówienia za łączną cenę brutto wynoszącą</w:t>
      </w:r>
    </w:p>
    <w:p w14:paraId="7D8D2E26" w14:textId="77777777" w:rsidR="00526F38" w:rsidRDefault="00526F38" w:rsidP="00526F38">
      <w:r>
        <w:t>………………… zł brutto słownie złotych ..……………………………………….…</w:t>
      </w:r>
    </w:p>
    <w:p w14:paraId="2C305BDF" w14:textId="77777777" w:rsidR="00526F38" w:rsidRDefault="00526F38" w:rsidP="00526F38">
      <w:r>
        <w:t>…………………………………………………………………………………………...</w:t>
      </w:r>
    </w:p>
    <w:p w14:paraId="56413B6C" w14:textId="24726E55" w:rsidR="00526F38" w:rsidRDefault="00526F38" w:rsidP="00526F38">
      <w:r>
        <w:t>4.</w:t>
      </w:r>
      <w:r>
        <w:tab/>
        <w:t>ZOBOWIĄZUJE SIĘ do wykonania przedmiotu zamówienia zgodnie ze specyfikacją techniczną i w terminie określonym w zapytaniu ofertowym, tj., do dnia 30.</w:t>
      </w:r>
      <w:r w:rsidR="0022360A">
        <w:t>12</w:t>
      </w:r>
      <w:r>
        <w:t>.202</w:t>
      </w:r>
      <w:r w:rsidR="0022360A">
        <w:t>4</w:t>
      </w:r>
      <w:r>
        <w:t>r.</w:t>
      </w:r>
    </w:p>
    <w:p w14:paraId="1F918E08" w14:textId="77777777" w:rsidR="00526F38" w:rsidRDefault="00526F38" w:rsidP="00526F38">
      <w:r>
        <w:t>5.</w:t>
      </w:r>
      <w:r>
        <w:tab/>
        <w:t>Załącznikami do niniejszej oferty są :</w:t>
      </w:r>
    </w:p>
    <w:p w14:paraId="2E027CAF" w14:textId="77777777" w:rsidR="00526F38" w:rsidRDefault="00526F38" w:rsidP="00526F38">
      <w:r>
        <w:t>a)</w:t>
      </w:r>
      <w:r>
        <w:tab/>
        <w:t>.................................................................................................................................................</w:t>
      </w:r>
    </w:p>
    <w:p w14:paraId="30760CC2" w14:textId="77777777" w:rsidR="00526F38" w:rsidRDefault="00526F38" w:rsidP="00526F38">
      <w:r>
        <w:t>b)</w:t>
      </w:r>
      <w:r>
        <w:tab/>
        <w:t>.................................................................................................................................................</w:t>
      </w:r>
    </w:p>
    <w:p w14:paraId="3BD43762" w14:textId="77777777" w:rsidR="00526F38" w:rsidRDefault="00526F38" w:rsidP="00526F38">
      <w:r>
        <w:t>c)</w:t>
      </w:r>
      <w:r>
        <w:tab/>
        <w:t>.................................................................................................................................................</w:t>
      </w:r>
    </w:p>
    <w:p w14:paraId="575D7A53" w14:textId="77777777" w:rsidR="00526F38" w:rsidRDefault="00526F38" w:rsidP="00526F38">
      <w:r>
        <w:t xml:space="preserve">                       ................................ dnia ....................         ............................................................... </w:t>
      </w:r>
    </w:p>
    <w:p w14:paraId="36BF8D39" w14:textId="33CB67B9" w:rsidR="00583D94" w:rsidRPr="00526F38" w:rsidRDefault="00526F38" w:rsidP="00BC614B">
      <w:r>
        <w:t xml:space="preserve">                                                                                                                              Podpis </w:t>
      </w:r>
    </w:p>
    <w:sectPr w:rsidR="00583D94" w:rsidRPr="00526F38" w:rsidSect="00C36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F10AB"/>
    <w:multiLevelType w:val="hybridMultilevel"/>
    <w:tmpl w:val="27DC989C"/>
    <w:lvl w:ilvl="0" w:tplc="B63A7634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" w15:restartNumberingAfterBreak="0">
    <w:nsid w:val="54D47E97"/>
    <w:multiLevelType w:val="hybridMultilevel"/>
    <w:tmpl w:val="65DAF40C"/>
    <w:lvl w:ilvl="0" w:tplc="F5704ACC">
      <w:start w:val="1"/>
      <w:numFmt w:val="decimal"/>
      <w:pStyle w:val="SZDWNaglowek1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3100443"/>
    <w:multiLevelType w:val="hybridMultilevel"/>
    <w:tmpl w:val="E3AA8FD4"/>
    <w:lvl w:ilvl="0" w:tplc="374E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471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8643487">
    <w:abstractNumId w:val="2"/>
  </w:num>
  <w:num w:numId="3" w16cid:durableId="138432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A1F"/>
    <w:rsid w:val="0022360A"/>
    <w:rsid w:val="00257A1F"/>
    <w:rsid w:val="00431871"/>
    <w:rsid w:val="00473E75"/>
    <w:rsid w:val="004D5EBE"/>
    <w:rsid w:val="00510B30"/>
    <w:rsid w:val="00526F38"/>
    <w:rsid w:val="00583D94"/>
    <w:rsid w:val="005C03AD"/>
    <w:rsid w:val="005C4F7B"/>
    <w:rsid w:val="00756467"/>
    <w:rsid w:val="00844AB2"/>
    <w:rsid w:val="009D4A9D"/>
    <w:rsid w:val="00AE4F01"/>
    <w:rsid w:val="00B4291F"/>
    <w:rsid w:val="00B8742E"/>
    <w:rsid w:val="00BC614B"/>
    <w:rsid w:val="00C36DED"/>
    <w:rsid w:val="00CE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A106"/>
  <w15:docId w15:val="{F91A6119-6B83-4F97-8EFA-A5E2254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ZDWNormalny">
    <w:name w:val="SZDW Normalny"/>
    <w:basedOn w:val="Normalny"/>
    <w:link w:val="SZDWNormalnyZnak"/>
    <w:qFormat/>
    <w:rsid w:val="009D4A9D"/>
    <w:pPr>
      <w:spacing w:before="120" w:after="0"/>
      <w:ind w:firstLine="567"/>
      <w:jc w:val="both"/>
    </w:pPr>
    <w:rPr>
      <w:rFonts w:ascii="Arial Narrow" w:eastAsia="Calibri" w:hAnsi="Arial Narrow" w:cs="Times New Roman"/>
      <w:sz w:val="24"/>
      <w:szCs w:val="24"/>
      <w:lang w:eastAsia="pl-PL"/>
    </w:rPr>
  </w:style>
  <w:style w:type="paragraph" w:customStyle="1" w:styleId="SZDWNaglowek1">
    <w:name w:val="SZDW Naglowek 1"/>
    <w:basedOn w:val="Normalny"/>
    <w:link w:val="SZDWNaglowek1Znak"/>
    <w:qFormat/>
    <w:rsid w:val="009D4A9D"/>
    <w:pPr>
      <w:keepNext/>
      <w:numPr>
        <w:numId w:val="1"/>
      </w:numPr>
      <w:spacing w:before="480" w:after="240"/>
      <w:ind w:left="538" w:hanging="357"/>
      <w:jc w:val="both"/>
    </w:pPr>
    <w:rPr>
      <w:rFonts w:ascii="Arial Narrow" w:eastAsia="Calibri" w:hAnsi="Arial Narrow" w:cs="Times New Roman"/>
      <w:b/>
      <w:sz w:val="28"/>
      <w:szCs w:val="28"/>
      <w:lang w:eastAsia="pl-PL"/>
    </w:rPr>
  </w:style>
  <w:style w:type="character" w:customStyle="1" w:styleId="SZDWNormalnyZnak">
    <w:name w:val="SZDW Normalny Znak"/>
    <w:basedOn w:val="Domylnaczcionkaakapitu"/>
    <w:link w:val="SZDWNormalny"/>
    <w:rsid w:val="009D4A9D"/>
    <w:rPr>
      <w:rFonts w:ascii="Arial Narrow" w:eastAsia="Calibri" w:hAnsi="Arial Narrow" w:cs="Times New Roman"/>
      <w:sz w:val="24"/>
      <w:szCs w:val="24"/>
      <w:lang w:eastAsia="pl-PL"/>
    </w:rPr>
  </w:style>
  <w:style w:type="character" w:customStyle="1" w:styleId="SZDWNaglowek1Znak">
    <w:name w:val="SZDW Naglowek 1 Znak"/>
    <w:basedOn w:val="Domylnaczcionkaakapitu"/>
    <w:link w:val="SZDWNaglowek1"/>
    <w:rsid w:val="009D4A9D"/>
    <w:rPr>
      <w:rFonts w:ascii="Arial Narrow" w:eastAsia="Calibri" w:hAnsi="Arial Narrow" w:cs="Times New Roman"/>
      <w:b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473E75"/>
    <w:pPr>
      <w:spacing w:before="120" w:after="0"/>
      <w:ind w:left="708" w:firstLine="567"/>
      <w:jc w:val="both"/>
    </w:pPr>
    <w:rPr>
      <w:rFonts w:ascii="Arial Narrow" w:eastAsia="Calibri" w:hAnsi="Arial Narrow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742E"/>
    <w:rPr>
      <w:b/>
      <w:bCs/>
    </w:rPr>
  </w:style>
  <w:style w:type="paragraph" w:customStyle="1" w:styleId="paragraf">
    <w:name w:val="paragraf"/>
    <w:basedOn w:val="Normalny"/>
    <w:rsid w:val="00B8742E"/>
    <w:pPr>
      <w:spacing w:before="150" w:after="150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UG-TB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Płócienniczak</dc:creator>
  <cp:keywords/>
  <dc:description/>
  <cp:lastModifiedBy>Marek Płócienniczak</cp:lastModifiedBy>
  <cp:revision>4</cp:revision>
  <cp:lastPrinted>2023-01-09T11:31:00Z</cp:lastPrinted>
  <dcterms:created xsi:type="dcterms:W3CDTF">2023-01-12T11:22:00Z</dcterms:created>
  <dcterms:modified xsi:type="dcterms:W3CDTF">2024-04-03T13:06:00Z</dcterms:modified>
</cp:coreProperties>
</file>