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2C3C6914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</w:t>
      </w:r>
      <w:r w:rsidR="0016679A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>r., poz. 1</w:t>
      </w:r>
      <w:r w:rsidR="0016679A">
        <w:rPr>
          <w:rFonts w:asciiTheme="minorHAnsi" w:hAnsiTheme="minorHAnsi"/>
          <w:sz w:val="18"/>
          <w:szCs w:val="18"/>
        </w:rPr>
        <w:t>781</w:t>
      </w:r>
      <w:bookmarkStart w:id="0" w:name="_GoBack"/>
      <w:bookmarkEnd w:id="0"/>
      <w:r w:rsidRPr="003B039F">
        <w:rPr>
          <w:rFonts w:asciiTheme="minorHAnsi" w:hAnsiTheme="minorHAnsi"/>
          <w:sz w:val="18"/>
          <w:szCs w:val="18"/>
        </w:rPr>
        <w:t>);</w:t>
      </w:r>
    </w:p>
    <w:p w14:paraId="72E2700D" w14:textId="52B1133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201</w:t>
      </w:r>
      <w:r w:rsidR="00850DB5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1040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783466BC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gmina@ugreszel.pl</w:t>
      </w:r>
    </w:p>
    <w:p w14:paraId="2FDBAB82" w14:textId="5939CE6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 xml:space="preserve">z Inspektorem Ochrony Danych Osobowych (dalej IOD), za pomocą: poczty elektronicznej na adres: iod@ugreszel.pl; telefonicznie pod nr telefonu: 602676161;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4EE5F14B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</w:t>
      </w:r>
      <w:r w:rsidR="00045724">
        <w:rPr>
          <w:rFonts w:asciiTheme="minorHAnsi" w:hAnsiTheme="minorHAnsi"/>
          <w:sz w:val="18"/>
          <w:szCs w:val="18"/>
        </w:rPr>
        <w:t xml:space="preserve"> 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9CBBA13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3268A7" w:rsidRPr="003B039F">
        <w:rPr>
          <w:rFonts w:asciiTheme="minorHAnsi" w:hAnsiTheme="minorHAnsi"/>
          <w:sz w:val="18"/>
          <w:szCs w:val="18"/>
        </w:rPr>
        <w:t>ugreszel.pl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16679A"/>
    <w:rsid w:val="001F1745"/>
    <w:rsid w:val="00313BFC"/>
    <w:rsid w:val="003268A7"/>
    <w:rsid w:val="003B039F"/>
    <w:rsid w:val="004004F9"/>
    <w:rsid w:val="00513115"/>
    <w:rsid w:val="0078524F"/>
    <w:rsid w:val="00850DB5"/>
    <w:rsid w:val="0087089C"/>
    <w:rsid w:val="0097611D"/>
    <w:rsid w:val="00A615BA"/>
    <w:rsid w:val="00E72442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Klaudia Zubrycka</cp:lastModifiedBy>
  <cp:revision>2</cp:revision>
  <cp:lastPrinted>2019-11-06T07:22:00Z</cp:lastPrinted>
  <dcterms:created xsi:type="dcterms:W3CDTF">2019-11-18T08:28:00Z</dcterms:created>
  <dcterms:modified xsi:type="dcterms:W3CDTF">2019-11-18T08:28:00Z</dcterms:modified>
  <dc:language>pl-PL</dc:language>
</cp:coreProperties>
</file>